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F8" w:rsidRPr="008C521E" w:rsidRDefault="00114BF8" w:rsidP="00114BF8">
      <w:pPr>
        <w:pStyle w:val="6"/>
        <w:jc w:val="center"/>
        <w:rPr>
          <w:b/>
          <w:i w:val="0"/>
          <w:color w:val="auto"/>
        </w:rPr>
      </w:pPr>
      <w:r w:rsidRPr="008C521E">
        <w:rPr>
          <w:rStyle w:val="a4"/>
          <w:rFonts w:ascii="Times New Roman" w:hAnsi="Times New Roman" w:cs="Times New Roman"/>
          <w:i w:val="0"/>
          <w:color w:val="auto"/>
          <w:szCs w:val="23"/>
        </w:rPr>
        <w:t xml:space="preserve"> </w:t>
      </w:r>
      <w:r w:rsidRPr="008C521E">
        <w:rPr>
          <w:b/>
          <w:i w:val="0"/>
          <w:color w:val="auto"/>
        </w:rPr>
        <w:t>Муниципальное образование Ханты-Мансийский район</w:t>
      </w:r>
    </w:p>
    <w:p w:rsidR="00114BF8" w:rsidRPr="0051794C" w:rsidRDefault="00114BF8" w:rsidP="00114BF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1794C">
        <w:rPr>
          <w:rFonts w:ascii="Times New Roman" w:hAnsi="Times New Roman"/>
          <w:sz w:val="28"/>
          <w:szCs w:val="28"/>
        </w:rPr>
        <w:t>униципальное бюджетное образовательное учреждение</w:t>
      </w:r>
    </w:p>
    <w:p w:rsidR="00114BF8" w:rsidRPr="0051794C" w:rsidRDefault="00114BF8" w:rsidP="00114BF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1794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ополнительного образования Ханты-Мансийский район</w:t>
      </w:r>
    </w:p>
    <w:p w:rsidR="00114BF8" w:rsidRPr="0051794C" w:rsidRDefault="00114BF8" w:rsidP="00114BF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179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Детская музыкальная школа</w:t>
      </w:r>
      <w:r w:rsidRPr="0051794C">
        <w:rPr>
          <w:rFonts w:ascii="Times New Roman" w:hAnsi="Times New Roman"/>
          <w:sz w:val="28"/>
          <w:szCs w:val="28"/>
        </w:rPr>
        <w:t>»</w:t>
      </w:r>
    </w:p>
    <w:p w:rsidR="00114BF8" w:rsidRDefault="00114BF8" w:rsidP="00114BF8">
      <w:pPr>
        <w:spacing w:line="360" w:lineRule="auto"/>
        <w:rPr>
          <w:bCs/>
          <w:sz w:val="28"/>
          <w:szCs w:val="28"/>
        </w:rPr>
      </w:pPr>
    </w:p>
    <w:p w:rsidR="00114BF8" w:rsidRDefault="00114BF8" w:rsidP="00114BF8">
      <w:pPr>
        <w:spacing w:line="360" w:lineRule="auto"/>
        <w:rPr>
          <w:bCs/>
          <w:sz w:val="28"/>
          <w:szCs w:val="28"/>
        </w:rPr>
      </w:pPr>
    </w:p>
    <w:p w:rsidR="00114BF8" w:rsidRDefault="00114BF8" w:rsidP="00114BF8">
      <w:pPr>
        <w:spacing w:line="360" w:lineRule="auto"/>
        <w:rPr>
          <w:bCs/>
          <w:sz w:val="28"/>
          <w:szCs w:val="28"/>
        </w:rPr>
      </w:pPr>
    </w:p>
    <w:p w:rsidR="00114BF8" w:rsidRPr="004E5801" w:rsidRDefault="00114BF8" w:rsidP="00114BF8">
      <w:pPr>
        <w:spacing w:line="360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114BF8" w:rsidRDefault="00114BF8" w:rsidP="00114BF8">
      <w:pPr>
        <w:spacing w:line="360" w:lineRule="auto"/>
        <w:ind w:firstLine="720"/>
        <w:jc w:val="center"/>
        <w:rPr>
          <w:b/>
          <w:bCs/>
          <w:sz w:val="32"/>
          <w:szCs w:val="32"/>
        </w:rPr>
      </w:pPr>
    </w:p>
    <w:p w:rsidR="004E5801" w:rsidRPr="004E5801" w:rsidRDefault="004E5801" w:rsidP="004E5801">
      <w:pPr>
        <w:pStyle w:val="a5"/>
        <w:spacing w:line="276" w:lineRule="auto"/>
        <w:ind w:firstLine="72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4E5801">
        <w:rPr>
          <w:rStyle w:val="a4"/>
          <w:rFonts w:ascii="Times New Roman" w:hAnsi="Times New Roman" w:cs="Times New Roman"/>
          <w:sz w:val="36"/>
          <w:szCs w:val="36"/>
        </w:rPr>
        <w:t xml:space="preserve">Правила поведения </w:t>
      </w:r>
      <w:proofErr w:type="gramStart"/>
      <w:r w:rsidRPr="004E5801">
        <w:rPr>
          <w:rStyle w:val="a4"/>
          <w:rFonts w:ascii="Times New Roman" w:hAnsi="Times New Roman" w:cs="Times New Roman"/>
          <w:sz w:val="36"/>
          <w:szCs w:val="36"/>
        </w:rPr>
        <w:t>обучающихся</w:t>
      </w:r>
      <w:proofErr w:type="gramEnd"/>
    </w:p>
    <w:p w:rsidR="00114BF8" w:rsidRPr="004E5801" w:rsidRDefault="00114BF8" w:rsidP="00114BF8">
      <w:pPr>
        <w:pStyle w:val="a5"/>
        <w:spacing w:line="276" w:lineRule="auto"/>
        <w:ind w:firstLine="720"/>
        <w:jc w:val="center"/>
        <w:rPr>
          <w:rStyle w:val="a4"/>
          <w:rFonts w:ascii="Times New Roman" w:hAnsi="Times New Roman" w:cs="Times New Roman"/>
          <w:sz w:val="36"/>
          <w:szCs w:val="36"/>
        </w:rPr>
      </w:pPr>
    </w:p>
    <w:p w:rsidR="00114BF8" w:rsidRPr="004E5801" w:rsidRDefault="00114BF8" w:rsidP="00114BF8">
      <w:pPr>
        <w:spacing w:line="360" w:lineRule="auto"/>
        <w:ind w:firstLine="72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4E5801">
        <w:rPr>
          <w:rStyle w:val="a4"/>
          <w:rFonts w:ascii="Times New Roman" w:hAnsi="Times New Roman" w:cs="Times New Roman"/>
          <w:sz w:val="36"/>
          <w:szCs w:val="36"/>
        </w:rPr>
        <w:t xml:space="preserve">во время концертов, тематических вечеров, выступлений  </w:t>
      </w:r>
    </w:p>
    <w:p w:rsidR="00114BF8" w:rsidRPr="004E5801" w:rsidRDefault="00114BF8" w:rsidP="00114BF8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14BF8" w:rsidRPr="004E5801" w:rsidRDefault="00114BF8" w:rsidP="00114BF8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114BF8" w:rsidRDefault="00114BF8" w:rsidP="00114BF8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114BF8" w:rsidRDefault="00114BF8" w:rsidP="00114BF8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114BF8" w:rsidRDefault="00114BF8" w:rsidP="00114BF8">
      <w:pPr>
        <w:spacing w:line="360" w:lineRule="auto"/>
        <w:ind w:firstLine="720"/>
        <w:jc w:val="right"/>
        <w:rPr>
          <w:b/>
          <w:bCs/>
          <w:sz w:val="28"/>
          <w:szCs w:val="28"/>
        </w:rPr>
      </w:pPr>
    </w:p>
    <w:p w:rsidR="00114BF8" w:rsidRDefault="00114BF8" w:rsidP="00114BF8">
      <w:pPr>
        <w:spacing w:line="360" w:lineRule="auto"/>
        <w:jc w:val="right"/>
        <w:rPr>
          <w:sz w:val="28"/>
          <w:szCs w:val="28"/>
        </w:rPr>
      </w:pPr>
    </w:p>
    <w:p w:rsidR="00114BF8" w:rsidRDefault="00114BF8" w:rsidP="00114BF8">
      <w:pPr>
        <w:spacing w:line="360" w:lineRule="auto"/>
        <w:rPr>
          <w:spacing w:val="-2"/>
          <w:sz w:val="28"/>
          <w:szCs w:val="28"/>
        </w:rPr>
      </w:pPr>
    </w:p>
    <w:p w:rsidR="00114BF8" w:rsidRDefault="00114BF8" w:rsidP="00114BF8">
      <w:pPr>
        <w:spacing w:line="360" w:lineRule="auto"/>
        <w:rPr>
          <w:spacing w:val="-2"/>
          <w:sz w:val="28"/>
          <w:szCs w:val="28"/>
        </w:rPr>
      </w:pPr>
    </w:p>
    <w:p w:rsidR="00114BF8" w:rsidRDefault="00114BF8" w:rsidP="00114BF8">
      <w:pPr>
        <w:pStyle w:val="Style4"/>
        <w:tabs>
          <w:tab w:val="left" w:pos="955"/>
        </w:tabs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п. </w:t>
      </w:r>
      <w:proofErr w:type="spellStart"/>
      <w:r>
        <w:rPr>
          <w:spacing w:val="-2"/>
          <w:sz w:val="28"/>
          <w:szCs w:val="28"/>
        </w:rPr>
        <w:t>Горноправдинск</w:t>
      </w:r>
      <w:proofErr w:type="spellEnd"/>
    </w:p>
    <w:p w:rsidR="00114BF8" w:rsidRDefault="00114BF8" w:rsidP="00114BF8">
      <w:pPr>
        <w:pStyle w:val="Style4"/>
        <w:tabs>
          <w:tab w:val="left" w:pos="955"/>
        </w:tabs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2016</w:t>
      </w:r>
    </w:p>
    <w:p w:rsidR="00114BF8" w:rsidRDefault="00114BF8" w:rsidP="00114BF8">
      <w:pPr>
        <w:pStyle w:val="Style4"/>
        <w:tabs>
          <w:tab w:val="left" w:pos="955"/>
        </w:tabs>
        <w:spacing w:line="360" w:lineRule="auto"/>
        <w:jc w:val="center"/>
        <w:rPr>
          <w:spacing w:val="-2"/>
          <w:sz w:val="28"/>
          <w:szCs w:val="28"/>
        </w:rPr>
      </w:pPr>
    </w:p>
    <w:p w:rsidR="00114BF8" w:rsidRP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rPr>
          <w:color w:val="333333"/>
          <w:sz w:val="22"/>
          <w:szCs w:val="23"/>
        </w:rPr>
      </w:pPr>
    </w:p>
    <w:p w:rsidR="00114BF8" w:rsidRPr="00114BF8" w:rsidRDefault="004E5801" w:rsidP="00114BF8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Правила поведения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</w:p>
    <w:p w:rsidR="00114BF8" w:rsidRPr="00114BF8" w:rsidRDefault="00114BF8" w:rsidP="00114BF8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</w:rPr>
      </w:pPr>
    </w:p>
    <w:p w:rsidR="00114BF8" w:rsidRDefault="00114BF8" w:rsidP="00114BF8">
      <w:pPr>
        <w:spacing w:line="360" w:lineRule="auto"/>
        <w:ind w:firstLine="720"/>
        <w:jc w:val="center"/>
        <w:rPr>
          <w:bCs/>
          <w:sz w:val="36"/>
          <w:szCs w:val="36"/>
        </w:rPr>
      </w:pPr>
      <w:r w:rsidRPr="00114BF8">
        <w:rPr>
          <w:rFonts w:ascii="Times New Roman" w:eastAsia="Times New Roman" w:hAnsi="Times New Roman" w:cs="Times New Roman"/>
          <w:bCs/>
          <w:sz w:val="28"/>
          <w:szCs w:val="28"/>
        </w:rPr>
        <w:t>во время концертов, тематических вечеров, выступлений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jc w:val="both"/>
        <w:rPr>
          <w:rFonts w:ascii="Arial" w:hAnsi="Arial" w:cs="Arial"/>
          <w:color w:val="787778"/>
          <w:sz w:val="21"/>
          <w:szCs w:val="21"/>
        </w:rPr>
      </w:pPr>
    </w:p>
    <w:p w:rsidR="00114BF8" w:rsidRP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>Перед проведением мероприятий, учащиеся обязаны проходить инструктаж по технике</w:t>
      </w:r>
      <w:r w:rsidR="004D32A4">
        <w:rPr>
          <w:rStyle w:val="a4"/>
          <w:b w:val="0"/>
          <w:sz w:val="28"/>
          <w:szCs w:val="28"/>
        </w:rPr>
        <w:t xml:space="preserve"> безопасности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>.</w:t>
      </w:r>
    </w:p>
    <w:p w:rsidR="00114BF8" w:rsidRP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</w:t>
      </w:r>
    </w:p>
    <w:p w:rsidR="00114BF8" w:rsidRP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>При проведении концертов и других мероприятий учащиеся не должны входить в зал и выходить из зала во время выступлений и звучания произведений.</w:t>
      </w:r>
    </w:p>
    <w:p w:rsid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>Одежда для выступлений должна соответствовать стилю концертного номера. Одежда для творческих коллективов разрабатывается, согласно тематике концерта. В концертном костюме не допускается вульгарность и неоправданная вычурность.</w:t>
      </w:r>
    </w:p>
    <w:p w:rsid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>Запрещается во время концерта  пользоваться мобильными телефонами и другими устройствами, не относящимися к концерту. Следует отключить и убрать все технические устройства (плееры, наушники, игровые приставки и пр.), перевести мобильный телефон в тихий режим. В случае нарушения, преподаватель  имеет право изъять техническое устройство на время концерта.</w:t>
      </w:r>
    </w:p>
    <w:p w:rsidR="00114BF8" w:rsidRP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 xml:space="preserve">При участии в концертах, конкурсах, фестивалях вне стен школы, учащиеся должны помнить, что они представляют свою школу и поэтому обязаны вести себя скромно, достойно и дисциплинированно </w:t>
      </w:r>
    </w:p>
    <w:p w:rsidR="008C521E" w:rsidRDefault="008C521E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8C521E">
        <w:rPr>
          <w:rStyle w:val="a4"/>
          <w:b w:val="0"/>
          <w:sz w:val="28"/>
          <w:szCs w:val="28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</w:t>
      </w:r>
      <w:r>
        <w:rPr>
          <w:rStyle w:val="a4"/>
          <w:b w:val="0"/>
          <w:sz w:val="28"/>
          <w:szCs w:val="28"/>
        </w:rPr>
        <w:t>.</w:t>
      </w:r>
    </w:p>
    <w:p w:rsidR="00114BF8" w:rsidRDefault="00114BF8" w:rsidP="00114BF8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t xml:space="preserve">Учащиеся должны уважать местные традиции, бережно относиться к природе, памятникам истории и культуры, к личному и групповому имуществу </w:t>
      </w:r>
    </w:p>
    <w:p w:rsidR="008C521E" w:rsidRPr="008C521E" w:rsidRDefault="00114BF8" w:rsidP="008C521E">
      <w:pPr>
        <w:pStyle w:val="a3"/>
        <w:shd w:val="clear" w:color="auto" w:fill="FFFFFF"/>
        <w:spacing w:before="0" w:beforeAutospacing="0" w:after="300" w:afterAutospacing="0" w:line="338" w:lineRule="atLeast"/>
        <w:ind w:firstLine="567"/>
        <w:jc w:val="both"/>
        <w:rPr>
          <w:rStyle w:val="a4"/>
          <w:b w:val="0"/>
          <w:sz w:val="28"/>
          <w:szCs w:val="28"/>
        </w:rPr>
      </w:pPr>
      <w:r w:rsidRPr="00114BF8">
        <w:rPr>
          <w:rStyle w:val="a4"/>
          <w:b w:val="0"/>
          <w:sz w:val="28"/>
          <w:szCs w:val="28"/>
        </w:rPr>
        <w:lastRenderedPageBreak/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8C521E" w:rsidRPr="008C521E" w:rsidRDefault="008C521E" w:rsidP="008C521E">
      <w:pPr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C521E">
        <w:rPr>
          <w:rStyle w:val="a4"/>
          <w:rFonts w:ascii="Times New Roman" w:hAnsi="Times New Roman" w:cs="Times New Roman"/>
          <w:b w:val="0"/>
          <w:sz w:val="28"/>
          <w:szCs w:val="28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8C521E" w:rsidRPr="008C521E" w:rsidRDefault="008C521E" w:rsidP="008C521E">
      <w:pPr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C521E">
        <w:rPr>
          <w:rStyle w:val="a4"/>
          <w:rFonts w:ascii="Times New Roman" w:hAnsi="Times New Roman" w:cs="Times New Roman"/>
          <w:b w:val="0"/>
          <w:sz w:val="28"/>
          <w:szCs w:val="28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8C521E" w:rsidRPr="008C521E" w:rsidRDefault="008C521E" w:rsidP="008C521E">
      <w:pPr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C521E">
        <w:rPr>
          <w:rStyle w:val="a4"/>
          <w:rFonts w:ascii="Times New Roman" w:hAnsi="Times New Roman" w:cs="Times New Roman"/>
          <w:b w:val="0"/>
          <w:sz w:val="28"/>
          <w:szCs w:val="28"/>
        </w:rPr>
        <w:t>Осуществлять организованный выход из помещений и сооружений по окончании мероприятий.</w:t>
      </w:r>
    </w:p>
    <w:p w:rsidR="008C521E" w:rsidRDefault="008C521E" w:rsidP="008C521E">
      <w:pPr>
        <w:ind w:firstLine="567"/>
        <w:jc w:val="both"/>
      </w:pPr>
      <w:r w:rsidRPr="008C521E">
        <w:rPr>
          <w:rStyle w:val="a4"/>
          <w:rFonts w:ascii="Times New Roman" w:hAnsi="Times New Roman" w:cs="Times New Roman"/>
          <w:b w:val="0"/>
          <w:sz w:val="28"/>
          <w:szCs w:val="28"/>
        </w:rPr>
        <w:t>Известить родителей об окончании мероприятия и с разрешения преподавателя или руководителя   идти домой</w:t>
      </w:r>
      <w:r>
        <w:t>.</w:t>
      </w:r>
    </w:p>
    <w:p w:rsidR="00114BF8" w:rsidRPr="00114BF8" w:rsidRDefault="00114BF8" w:rsidP="00114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778"/>
          <w:sz w:val="21"/>
          <w:szCs w:val="21"/>
          <w:lang w:eastAsia="ru-RU"/>
        </w:rPr>
      </w:pPr>
    </w:p>
    <w:p w:rsidR="00114BF8" w:rsidRPr="00114BF8" w:rsidRDefault="00114BF8" w:rsidP="00114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778"/>
          <w:sz w:val="21"/>
          <w:szCs w:val="21"/>
          <w:lang w:eastAsia="ru-RU"/>
        </w:rPr>
      </w:pPr>
      <w:r w:rsidRPr="00114BF8">
        <w:rPr>
          <w:rFonts w:ascii="Arial" w:eastAsia="Times New Roman" w:hAnsi="Arial" w:cs="Arial"/>
          <w:color w:val="787778"/>
          <w:sz w:val="21"/>
          <w:szCs w:val="21"/>
          <w:lang w:eastAsia="ru-RU"/>
        </w:rPr>
        <w:t> </w:t>
      </w:r>
    </w:p>
    <w:p w:rsidR="00972EF0" w:rsidRDefault="00972EF0"/>
    <w:sectPr w:rsidR="0097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6C"/>
    <w:rsid w:val="00000E8E"/>
    <w:rsid w:val="00001305"/>
    <w:rsid w:val="000260E1"/>
    <w:rsid w:val="00042D02"/>
    <w:rsid w:val="00043A0E"/>
    <w:rsid w:val="000567AD"/>
    <w:rsid w:val="000569EA"/>
    <w:rsid w:val="00067069"/>
    <w:rsid w:val="00067F9A"/>
    <w:rsid w:val="000862D5"/>
    <w:rsid w:val="00091C58"/>
    <w:rsid w:val="000A3D05"/>
    <w:rsid w:val="000A548F"/>
    <w:rsid w:val="000A62A2"/>
    <w:rsid w:val="000B455E"/>
    <w:rsid w:val="000B4C90"/>
    <w:rsid w:val="000C5011"/>
    <w:rsid w:val="000D2F7B"/>
    <w:rsid w:val="000D5687"/>
    <w:rsid w:val="000E22C1"/>
    <w:rsid w:val="000F0C14"/>
    <w:rsid w:val="000F473F"/>
    <w:rsid w:val="000F6D80"/>
    <w:rsid w:val="000F6FD9"/>
    <w:rsid w:val="0010408D"/>
    <w:rsid w:val="00104A41"/>
    <w:rsid w:val="00110440"/>
    <w:rsid w:val="00114BF8"/>
    <w:rsid w:val="00115830"/>
    <w:rsid w:val="00130A8D"/>
    <w:rsid w:val="00142999"/>
    <w:rsid w:val="001516F6"/>
    <w:rsid w:val="00157BD3"/>
    <w:rsid w:val="00160114"/>
    <w:rsid w:val="001948C3"/>
    <w:rsid w:val="001A3202"/>
    <w:rsid w:val="001C7B17"/>
    <w:rsid w:val="001E4DDD"/>
    <w:rsid w:val="00200CF8"/>
    <w:rsid w:val="00211435"/>
    <w:rsid w:val="002116B2"/>
    <w:rsid w:val="002120C9"/>
    <w:rsid w:val="00220419"/>
    <w:rsid w:val="002761C1"/>
    <w:rsid w:val="00293793"/>
    <w:rsid w:val="0029488F"/>
    <w:rsid w:val="0029505D"/>
    <w:rsid w:val="00295731"/>
    <w:rsid w:val="002A49B0"/>
    <w:rsid w:val="002A691B"/>
    <w:rsid w:val="002C004E"/>
    <w:rsid w:val="002C2F8A"/>
    <w:rsid w:val="002C7DB7"/>
    <w:rsid w:val="002D2422"/>
    <w:rsid w:val="002F1FBD"/>
    <w:rsid w:val="002F251F"/>
    <w:rsid w:val="002F533C"/>
    <w:rsid w:val="0030714A"/>
    <w:rsid w:val="0032083B"/>
    <w:rsid w:val="003243E9"/>
    <w:rsid w:val="00335ABA"/>
    <w:rsid w:val="00365252"/>
    <w:rsid w:val="00377017"/>
    <w:rsid w:val="00395DFA"/>
    <w:rsid w:val="003A0887"/>
    <w:rsid w:val="003B4CCD"/>
    <w:rsid w:val="00400E10"/>
    <w:rsid w:val="0041614C"/>
    <w:rsid w:val="00426C75"/>
    <w:rsid w:val="00432A63"/>
    <w:rsid w:val="00433C81"/>
    <w:rsid w:val="00435A51"/>
    <w:rsid w:val="00443870"/>
    <w:rsid w:val="0045778F"/>
    <w:rsid w:val="00477EFE"/>
    <w:rsid w:val="004813F4"/>
    <w:rsid w:val="00495B32"/>
    <w:rsid w:val="004A3CC7"/>
    <w:rsid w:val="004A53D6"/>
    <w:rsid w:val="004D32A4"/>
    <w:rsid w:val="004D5A5C"/>
    <w:rsid w:val="004E5801"/>
    <w:rsid w:val="004F38CE"/>
    <w:rsid w:val="0052113F"/>
    <w:rsid w:val="005353C8"/>
    <w:rsid w:val="005371EE"/>
    <w:rsid w:val="0055399A"/>
    <w:rsid w:val="00554F59"/>
    <w:rsid w:val="0055601B"/>
    <w:rsid w:val="00564E97"/>
    <w:rsid w:val="00570375"/>
    <w:rsid w:val="005740B2"/>
    <w:rsid w:val="00582F72"/>
    <w:rsid w:val="00591932"/>
    <w:rsid w:val="00594582"/>
    <w:rsid w:val="005A6801"/>
    <w:rsid w:val="005A70EF"/>
    <w:rsid w:val="005B1DF6"/>
    <w:rsid w:val="005B2E9A"/>
    <w:rsid w:val="005B5F3A"/>
    <w:rsid w:val="005C1E8B"/>
    <w:rsid w:val="005D2310"/>
    <w:rsid w:val="00623E87"/>
    <w:rsid w:val="0065099E"/>
    <w:rsid w:val="00651C2B"/>
    <w:rsid w:val="006A34E2"/>
    <w:rsid w:val="006A34F6"/>
    <w:rsid w:val="006B6680"/>
    <w:rsid w:val="006C0944"/>
    <w:rsid w:val="006C4AE4"/>
    <w:rsid w:val="006D3D2D"/>
    <w:rsid w:val="006F78B8"/>
    <w:rsid w:val="00701DFF"/>
    <w:rsid w:val="00702135"/>
    <w:rsid w:val="00704418"/>
    <w:rsid w:val="0071703F"/>
    <w:rsid w:val="007211E4"/>
    <w:rsid w:val="0072539A"/>
    <w:rsid w:val="0075586C"/>
    <w:rsid w:val="00780B6B"/>
    <w:rsid w:val="007A0412"/>
    <w:rsid w:val="007A1667"/>
    <w:rsid w:val="007A4D38"/>
    <w:rsid w:val="007D21AA"/>
    <w:rsid w:val="007E017E"/>
    <w:rsid w:val="007E217A"/>
    <w:rsid w:val="007F27EB"/>
    <w:rsid w:val="00814D64"/>
    <w:rsid w:val="00820A5B"/>
    <w:rsid w:val="008301DA"/>
    <w:rsid w:val="00837B95"/>
    <w:rsid w:val="00846F02"/>
    <w:rsid w:val="0086796A"/>
    <w:rsid w:val="00871968"/>
    <w:rsid w:val="008B153B"/>
    <w:rsid w:val="008B6EC6"/>
    <w:rsid w:val="008C521E"/>
    <w:rsid w:val="008C6C6E"/>
    <w:rsid w:val="008E1294"/>
    <w:rsid w:val="008E37BD"/>
    <w:rsid w:val="009168DF"/>
    <w:rsid w:val="00922756"/>
    <w:rsid w:val="00926E3D"/>
    <w:rsid w:val="009354B0"/>
    <w:rsid w:val="00964C79"/>
    <w:rsid w:val="00967FA3"/>
    <w:rsid w:val="00972EF0"/>
    <w:rsid w:val="00975401"/>
    <w:rsid w:val="00975593"/>
    <w:rsid w:val="00976446"/>
    <w:rsid w:val="00976BD0"/>
    <w:rsid w:val="009B2A04"/>
    <w:rsid w:val="009B356C"/>
    <w:rsid w:val="009C5126"/>
    <w:rsid w:val="009D4113"/>
    <w:rsid w:val="009D731F"/>
    <w:rsid w:val="009F3A9A"/>
    <w:rsid w:val="009F756C"/>
    <w:rsid w:val="00A04D7A"/>
    <w:rsid w:val="00A63767"/>
    <w:rsid w:val="00A72263"/>
    <w:rsid w:val="00A90E88"/>
    <w:rsid w:val="00AA52A2"/>
    <w:rsid w:val="00AD2B80"/>
    <w:rsid w:val="00AD56F7"/>
    <w:rsid w:val="00AE730B"/>
    <w:rsid w:val="00AE75FB"/>
    <w:rsid w:val="00B03185"/>
    <w:rsid w:val="00B0557A"/>
    <w:rsid w:val="00B22F9D"/>
    <w:rsid w:val="00B45833"/>
    <w:rsid w:val="00B610F1"/>
    <w:rsid w:val="00B62F06"/>
    <w:rsid w:val="00B71477"/>
    <w:rsid w:val="00BA48AE"/>
    <w:rsid w:val="00BC54E2"/>
    <w:rsid w:val="00BE3C67"/>
    <w:rsid w:val="00BE5A31"/>
    <w:rsid w:val="00C00CF0"/>
    <w:rsid w:val="00C02B4D"/>
    <w:rsid w:val="00C17F2F"/>
    <w:rsid w:val="00C3253A"/>
    <w:rsid w:val="00C327E3"/>
    <w:rsid w:val="00C5245D"/>
    <w:rsid w:val="00C53CD1"/>
    <w:rsid w:val="00C55917"/>
    <w:rsid w:val="00C62E97"/>
    <w:rsid w:val="00C764B6"/>
    <w:rsid w:val="00C82F0A"/>
    <w:rsid w:val="00CB6C19"/>
    <w:rsid w:val="00CD472F"/>
    <w:rsid w:val="00CE45E2"/>
    <w:rsid w:val="00D012A8"/>
    <w:rsid w:val="00D12EC5"/>
    <w:rsid w:val="00D24784"/>
    <w:rsid w:val="00D57FAF"/>
    <w:rsid w:val="00D744A8"/>
    <w:rsid w:val="00D8401F"/>
    <w:rsid w:val="00DA65CA"/>
    <w:rsid w:val="00DA7E1B"/>
    <w:rsid w:val="00DC1466"/>
    <w:rsid w:val="00E03899"/>
    <w:rsid w:val="00E1115D"/>
    <w:rsid w:val="00E27D91"/>
    <w:rsid w:val="00E30D16"/>
    <w:rsid w:val="00E35BF6"/>
    <w:rsid w:val="00E53631"/>
    <w:rsid w:val="00E564A2"/>
    <w:rsid w:val="00E8017D"/>
    <w:rsid w:val="00E932A1"/>
    <w:rsid w:val="00EC01F7"/>
    <w:rsid w:val="00EC1E25"/>
    <w:rsid w:val="00EE7169"/>
    <w:rsid w:val="00F1516E"/>
    <w:rsid w:val="00F21C38"/>
    <w:rsid w:val="00F52A2D"/>
    <w:rsid w:val="00F62B02"/>
    <w:rsid w:val="00F8278A"/>
    <w:rsid w:val="00FA2AC8"/>
    <w:rsid w:val="00FD1D7B"/>
    <w:rsid w:val="00FD361C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4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4B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1"/>
    <w:unhideWhenUsed/>
    <w:qFormat/>
    <w:rsid w:val="00114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14BF8"/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Style4">
    <w:name w:val="Style4"/>
    <w:basedOn w:val="a"/>
    <w:rsid w:val="00114BF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114BF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114BF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4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14B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uiPriority w:val="1"/>
    <w:unhideWhenUsed/>
    <w:qFormat/>
    <w:rsid w:val="00114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14BF8"/>
    <w:rPr>
      <w:rFonts w:ascii="Arial" w:eastAsiaTheme="minorEastAsia" w:hAnsi="Arial" w:cs="Arial"/>
      <w:sz w:val="28"/>
      <w:szCs w:val="28"/>
      <w:lang w:eastAsia="ru-RU"/>
    </w:rPr>
  </w:style>
  <w:style w:type="paragraph" w:customStyle="1" w:styleId="Style4">
    <w:name w:val="Style4"/>
    <w:basedOn w:val="a"/>
    <w:rsid w:val="00114BF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114BF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114BF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</cp:lastModifiedBy>
  <cp:revision>4</cp:revision>
  <dcterms:created xsi:type="dcterms:W3CDTF">2016-09-12T11:36:00Z</dcterms:created>
  <dcterms:modified xsi:type="dcterms:W3CDTF">2016-09-21T04:02:00Z</dcterms:modified>
</cp:coreProperties>
</file>